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D1" w:rsidRDefault="008465D1" w:rsidP="00F9045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8465D1" w:rsidRDefault="008465D1" w:rsidP="00F9045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465D1" w:rsidRDefault="008465D1" w:rsidP="00551D63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E7CE7" w:rsidRDefault="00F20C3A" w:rsidP="00902167">
      <w:pPr>
        <w:spacing w:after="0" w:line="23" w:lineRule="atLeas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20C3A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Реализация национального проекта «Демография»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</w:t>
      </w:r>
      <w:r w:rsidR="00DD67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70ECE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Казанск</w:t>
      </w:r>
      <w:r w:rsidR="00DD67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ом</w:t>
      </w:r>
      <w:r w:rsidR="00170ECE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70ECE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радиомеханическ</w:t>
      </w:r>
      <w:r w:rsidR="00DD67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ом</w:t>
      </w:r>
      <w:proofErr w:type="spellEnd"/>
      <w:r w:rsidR="00170ECE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колледж</w:t>
      </w:r>
      <w:r w:rsidR="00DD67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</w:t>
      </w:r>
      <w:r w:rsidR="00E7190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8352FC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D279A0" w:rsidRDefault="00D279A0" w:rsidP="00902167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51D63" w:rsidRDefault="0068022B" w:rsidP="00902167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 рамках</w:t>
      </w:r>
      <w:r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федерально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</w:t>
      </w:r>
      <w:r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проект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«Старшее поколение» национального проекта «Демография»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действует </w:t>
      </w:r>
      <w:r w:rsidR="00551D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551D63"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пециальная программа профессионального обучения и дополнительного профессионального образования  для граждан </w:t>
      </w:r>
      <w:proofErr w:type="spellStart"/>
      <w:r w:rsidR="00551D63"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предпенсионного</w:t>
      </w:r>
      <w:proofErr w:type="spellEnd"/>
      <w:r w:rsidR="00551D63"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возраста</w:t>
      </w:r>
      <w:r w:rsidR="00062A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которая </w:t>
      </w:r>
      <w:r w:rsidR="00062AC2"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продлится до 2024 года</w:t>
      </w:r>
      <w:r w:rsidR="00551D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106D01" w:rsidRDefault="00F20C3A" w:rsidP="00902167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0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2019 году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две группы </w:t>
      </w:r>
      <w:proofErr w:type="spellStart"/>
      <w:r w:rsidRPr="00C23D47">
        <w:rPr>
          <w:rFonts w:ascii="Times New Roman" w:hAnsi="Times New Roman" w:cs="Times New Roman"/>
          <w:sz w:val="24"/>
          <w:szCs w:val="24"/>
          <w:shd w:val="clear" w:color="auto" w:fill="FFFFFF"/>
        </w:rPr>
        <w:t>предпенсионеров</w:t>
      </w:r>
      <w:proofErr w:type="spellEnd"/>
      <w:r w:rsidRPr="00F20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повыси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ли</w:t>
      </w:r>
      <w:r w:rsidRPr="00F20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квалификацию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одна - </w:t>
      </w:r>
      <w:r w:rsidRPr="00F20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E7C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завершила </w:t>
      </w:r>
      <w:proofErr w:type="gramStart"/>
      <w:r w:rsidR="000E7C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обучение </w:t>
      </w:r>
      <w:r w:rsidR="00B572EC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proofErr w:type="gramEnd"/>
      <w:r w:rsidRPr="00F20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новой профессии</w:t>
      </w:r>
      <w:r w:rsidR="00B57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компетенции </w:t>
      </w:r>
      <w:r w:rsidR="00B572EC" w:rsidRPr="00B572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«Электроника»</w:t>
      </w:r>
      <w:r w:rsidR="00E7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базе Казанского </w:t>
      </w:r>
      <w:proofErr w:type="spellStart"/>
      <w:r w:rsidR="00E7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радиомеханического</w:t>
      </w:r>
      <w:proofErr w:type="spellEnd"/>
      <w:r w:rsidR="00E7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колледжа</w:t>
      </w:r>
      <w:r w:rsidR="00B572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200314" w:rsidRPr="00106D01">
        <w:rPr>
          <w:rFonts w:ascii="Times New Roman" w:hAnsi="Times New Roman" w:cs="Times New Roman"/>
          <w:sz w:val="24"/>
          <w:szCs w:val="24"/>
        </w:rPr>
        <w:t xml:space="preserve">Электроника относится к одному из  высокотехнологичных секторов </w:t>
      </w:r>
      <w:proofErr w:type="gramStart"/>
      <w:r w:rsidR="00200314" w:rsidRPr="00106D01">
        <w:rPr>
          <w:rFonts w:ascii="Times New Roman" w:hAnsi="Times New Roman" w:cs="Times New Roman"/>
          <w:sz w:val="24"/>
          <w:szCs w:val="24"/>
        </w:rPr>
        <w:t>экономики</w:t>
      </w:r>
      <w:proofErr w:type="gramEnd"/>
      <w:r w:rsidR="004341BF">
        <w:rPr>
          <w:rFonts w:ascii="Times New Roman" w:hAnsi="Times New Roman" w:cs="Times New Roman"/>
          <w:sz w:val="24"/>
          <w:szCs w:val="24"/>
        </w:rPr>
        <w:t xml:space="preserve"> и</w:t>
      </w:r>
      <w:r w:rsidR="002B5DCE" w:rsidRPr="00106D01">
        <w:rPr>
          <w:rFonts w:ascii="Times New Roman" w:hAnsi="Times New Roman" w:cs="Times New Roman"/>
          <w:sz w:val="24"/>
          <w:szCs w:val="24"/>
        </w:rPr>
        <w:t xml:space="preserve"> ее</w:t>
      </w:r>
      <w:r w:rsidR="002B5DCE" w:rsidRPr="002B5D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развитие основывается на передовых технологиях и инновациях</w:t>
      </w:r>
      <w:r w:rsidR="00D97A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06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20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97A68" w:rsidRPr="00106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развитием электроники и микроэлектроники </w:t>
      </w:r>
      <w:r w:rsidR="00106D01" w:rsidRPr="00106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возникают реальные  задачи умения работать на с</w:t>
      </w:r>
      <w:r w:rsidR="00D97A68" w:rsidRPr="00106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овременно</w:t>
      </w:r>
      <w:r w:rsidR="00106D01" w:rsidRPr="00106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D97A68" w:rsidRPr="00106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оборудовани</w:t>
      </w:r>
      <w:r w:rsidR="00106D01" w:rsidRPr="00106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106D01">
        <w:rPr>
          <w:rFonts w:ascii="Verdana" w:hAnsi="Verdana"/>
          <w:color w:val="000000"/>
          <w:sz w:val="17"/>
          <w:szCs w:val="17"/>
          <w:shd w:val="clear" w:color="auto" w:fill="FFFFFF"/>
        </w:rPr>
        <w:t>.</w:t>
      </w:r>
      <w:r w:rsidR="00D97A68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 w:rsidR="009B2AA8" w:rsidRPr="009B2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это стало возможным на</w:t>
      </w:r>
      <w:r w:rsidR="009B2AA8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 w:rsidR="00106D01" w:rsidRPr="00106D01">
        <w:rPr>
          <w:rFonts w:ascii="Times New Roman" w:hAnsi="Times New Roman" w:cs="Times New Roman"/>
          <w:sz w:val="24"/>
          <w:szCs w:val="24"/>
        </w:rPr>
        <w:t>обновлен</w:t>
      </w:r>
      <w:r w:rsidR="00106D01">
        <w:rPr>
          <w:rFonts w:ascii="Times New Roman" w:hAnsi="Times New Roman" w:cs="Times New Roman"/>
          <w:sz w:val="24"/>
          <w:szCs w:val="24"/>
        </w:rPr>
        <w:t>н</w:t>
      </w:r>
      <w:r w:rsidR="009B2AA8">
        <w:rPr>
          <w:rFonts w:ascii="Times New Roman" w:hAnsi="Times New Roman" w:cs="Times New Roman"/>
          <w:sz w:val="24"/>
          <w:szCs w:val="24"/>
        </w:rPr>
        <w:t>ой</w:t>
      </w:r>
      <w:r w:rsidR="00106D01" w:rsidRPr="00106D01">
        <w:rPr>
          <w:rFonts w:ascii="Times New Roman" w:hAnsi="Times New Roman" w:cs="Times New Roman"/>
          <w:sz w:val="24"/>
          <w:szCs w:val="24"/>
        </w:rPr>
        <w:t xml:space="preserve"> и модерниз</w:t>
      </w:r>
      <w:r w:rsidR="00106D01">
        <w:rPr>
          <w:rFonts w:ascii="Times New Roman" w:hAnsi="Times New Roman" w:cs="Times New Roman"/>
          <w:sz w:val="24"/>
          <w:szCs w:val="24"/>
        </w:rPr>
        <w:t>ированн</w:t>
      </w:r>
      <w:r w:rsidR="009B2AA8">
        <w:rPr>
          <w:rFonts w:ascii="Times New Roman" w:hAnsi="Times New Roman" w:cs="Times New Roman"/>
          <w:sz w:val="24"/>
          <w:szCs w:val="24"/>
        </w:rPr>
        <w:t>ой</w:t>
      </w:r>
      <w:r w:rsidR="00106D01" w:rsidRPr="00106D01">
        <w:rPr>
          <w:rFonts w:ascii="Times New Roman" w:hAnsi="Times New Roman" w:cs="Times New Roman"/>
          <w:sz w:val="24"/>
          <w:szCs w:val="24"/>
        </w:rPr>
        <w:t xml:space="preserve"> материально-техническ</w:t>
      </w:r>
      <w:r w:rsidR="009B2AA8">
        <w:rPr>
          <w:rFonts w:ascii="Times New Roman" w:hAnsi="Times New Roman" w:cs="Times New Roman"/>
          <w:sz w:val="24"/>
          <w:szCs w:val="24"/>
        </w:rPr>
        <w:t>ой</w:t>
      </w:r>
      <w:r w:rsidR="00106D01" w:rsidRPr="00106D01">
        <w:rPr>
          <w:rFonts w:ascii="Times New Roman" w:hAnsi="Times New Roman" w:cs="Times New Roman"/>
          <w:sz w:val="24"/>
          <w:szCs w:val="24"/>
        </w:rPr>
        <w:t xml:space="preserve"> баз</w:t>
      </w:r>
      <w:r w:rsidR="009B2AA8">
        <w:rPr>
          <w:rFonts w:ascii="Times New Roman" w:hAnsi="Times New Roman" w:cs="Times New Roman"/>
          <w:sz w:val="24"/>
          <w:szCs w:val="24"/>
        </w:rPr>
        <w:t>е колледжа</w:t>
      </w:r>
      <w:r w:rsidR="00106D01">
        <w:rPr>
          <w:rFonts w:ascii="Times New Roman" w:hAnsi="Times New Roman" w:cs="Times New Roman"/>
          <w:sz w:val="28"/>
          <w:szCs w:val="28"/>
        </w:rPr>
        <w:t xml:space="preserve"> </w:t>
      </w:r>
      <w:r w:rsidRPr="00F20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счет </w:t>
      </w:r>
      <w:r w:rsidR="00106D01" w:rsidRPr="00106D01">
        <w:rPr>
          <w:rFonts w:ascii="Times New Roman" w:hAnsi="Times New Roman" w:cs="Times New Roman"/>
          <w:sz w:val="24"/>
          <w:szCs w:val="24"/>
        </w:rPr>
        <w:t>получ</w:t>
      </w:r>
      <w:r w:rsidR="00106D01">
        <w:rPr>
          <w:rFonts w:ascii="Times New Roman" w:hAnsi="Times New Roman" w:cs="Times New Roman"/>
          <w:sz w:val="24"/>
          <w:szCs w:val="24"/>
        </w:rPr>
        <w:t>енных</w:t>
      </w:r>
      <w:r w:rsidR="00106D01" w:rsidRPr="00106D01">
        <w:rPr>
          <w:rFonts w:ascii="Times New Roman" w:hAnsi="Times New Roman" w:cs="Times New Roman"/>
          <w:sz w:val="24"/>
          <w:szCs w:val="24"/>
        </w:rPr>
        <w:t xml:space="preserve">  средств</w:t>
      </w:r>
      <w:r w:rsidR="00106D01">
        <w:rPr>
          <w:rFonts w:ascii="Times New Roman" w:hAnsi="Times New Roman" w:cs="Times New Roman"/>
          <w:sz w:val="24"/>
          <w:szCs w:val="24"/>
        </w:rPr>
        <w:t xml:space="preserve"> </w:t>
      </w:r>
      <w:r w:rsidR="00106D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20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федерального бюджета</w:t>
      </w:r>
      <w:r w:rsidR="009B2AA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B2AA8" w:rsidRPr="00442AA0" w:rsidRDefault="009B2AA8" w:rsidP="00902167">
      <w:pPr>
        <w:pStyle w:val="a6"/>
        <w:spacing w:before="0" w:beforeAutospacing="0" w:after="0" w:afterAutospacing="0" w:line="23" w:lineRule="atLeast"/>
        <w:ind w:firstLine="709"/>
        <w:jc w:val="both"/>
      </w:pPr>
      <w:r w:rsidRPr="00442AA0">
        <w:t xml:space="preserve">На обновленной материально-технической базе Казанского </w:t>
      </w:r>
      <w:proofErr w:type="spellStart"/>
      <w:r w:rsidRPr="00442AA0">
        <w:t>радиомеханического</w:t>
      </w:r>
      <w:proofErr w:type="spellEnd"/>
      <w:r w:rsidRPr="00442AA0">
        <w:t xml:space="preserve"> колледжа создано четыре  уникальных лабораторных площадки. Среди них полигон для проведения  демонстрационного экзамена, мастерская монтажа, наладки и эксплуатации систем диспетчерского управления. </w:t>
      </w:r>
    </w:p>
    <w:p w:rsidR="009B2AA8" w:rsidRPr="00442AA0" w:rsidRDefault="009B2AA8" w:rsidP="00902167">
      <w:pPr>
        <w:pStyle w:val="a6"/>
        <w:spacing w:before="0" w:beforeAutospacing="0" w:after="0" w:afterAutospacing="0" w:line="23" w:lineRule="atLeast"/>
        <w:ind w:firstLine="709"/>
        <w:jc w:val="both"/>
      </w:pPr>
      <w:r w:rsidRPr="00442AA0">
        <w:t>И на таком инновационном, современном и точном оборудовании стало возможным осуществлять краткосрочную подготовку и переподготовку по новейшим технологиям.</w:t>
      </w:r>
    </w:p>
    <w:p w:rsidR="00D279A0" w:rsidRDefault="009B2AA8" w:rsidP="00902167">
      <w:pPr>
        <w:spacing w:after="0" w:line="23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Работающие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п</w:t>
      </w:r>
      <w:r w:rsidR="00E92FEA" w:rsidRPr="001E419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редпенсионеры</w:t>
      </w:r>
      <w:proofErr w:type="spellEnd"/>
      <w:r w:rsidR="00062A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предприятий</w:t>
      </w:r>
      <w:r w:rsidR="005929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города Казани</w:t>
      </w:r>
      <w:r w:rsidR="00062AC2" w:rsidRPr="00C23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получил</w:t>
      </w:r>
      <w:r w:rsidR="00062AC2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062AC2" w:rsidRPr="00C23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уникальную возможность совершить «перезагрузку» своей профессиональной карьеры</w:t>
      </w:r>
      <w:r w:rsidR="00062A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базе</w:t>
      </w:r>
      <w:r w:rsidR="00062AC2" w:rsidRPr="000B2C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062AC2" w:rsidRPr="000B2C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Казанского </w:t>
      </w:r>
      <w:proofErr w:type="spellStart"/>
      <w:r w:rsidR="00062AC2" w:rsidRPr="000B2CE5">
        <w:rPr>
          <w:rFonts w:ascii="Times New Roman" w:hAnsi="Times New Roman" w:cs="Times New Roman"/>
          <w:sz w:val="24"/>
          <w:szCs w:val="24"/>
          <w:shd w:val="clear" w:color="auto" w:fill="FFFFFF"/>
        </w:rPr>
        <w:t>радиомеханического</w:t>
      </w:r>
      <w:proofErr w:type="spellEnd"/>
      <w:r w:rsidR="00062AC2" w:rsidRPr="000B2C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колледжа</w:t>
      </w:r>
      <w:r w:rsidR="00062AC2">
        <w:rPr>
          <w:rFonts w:ascii="Times New Roman" w:hAnsi="Times New Roman" w:cs="Times New Roman"/>
          <w:sz w:val="24"/>
          <w:szCs w:val="24"/>
          <w:shd w:val="clear" w:color="auto" w:fill="FFFFFF"/>
        </w:rPr>
        <w:t>, где они</w:t>
      </w:r>
      <w:r w:rsidR="00062AC2" w:rsidRPr="001E419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</w:t>
      </w:r>
      <w:r w:rsidR="00E92FEA" w:rsidRPr="001E419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осваива</w:t>
      </w:r>
      <w:r w:rsidR="00062AC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ли</w:t>
      </w:r>
      <w:r w:rsidR="00E92FEA" w:rsidRPr="001E419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новые </w:t>
      </w:r>
      <w:r w:rsidR="00E92FEA" w:rsidRPr="00E92FE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компетенции</w:t>
      </w:r>
      <w:r w:rsidR="00E92FEA" w:rsidRPr="00E92F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программам, разработанным на основе международных стандартов</w:t>
      </w:r>
      <w:r w:rsidRPr="009B2A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47">
        <w:rPr>
          <w:rFonts w:ascii="Times New Roman" w:hAnsi="Times New Roman" w:cs="Times New Roman"/>
          <w:sz w:val="24"/>
          <w:szCs w:val="24"/>
        </w:rPr>
        <w:t>WorldSkills</w:t>
      </w:r>
      <w:proofErr w:type="spellEnd"/>
      <w:r w:rsidR="007907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441B14" w:rsidRDefault="005929DD" w:rsidP="00902167">
      <w:pPr>
        <w:spacing w:after="0" w:line="23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907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Предпенсионеры</w:t>
      </w:r>
      <w:proofErr w:type="spellEnd"/>
      <w:r w:rsidR="007907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не имеющие рабочей профессии получили возможность</w:t>
      </w:r>
      <w:r w:rsidR="00E92FEA" w:rsidRPr="00E92F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62A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41B14" w:rsidRPr="00441B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освои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ть</w:t>
      </w:r>
      <w:r w:rsidR="00441B14" w:rsidRPr="00441B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профессию, которая позволит им быть более профессионально мобильными в условиях быстро развивающейся </w:t>
      </w:r>
      <w:proofErr w:type="spellStart"/>
      <w:r w:rsidR="00441B14" w:rsidRPr="00441B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цифровизации</w:t>
      </w:r>
      <w:proofErr w:type="spellEnd"/>
      <w:r w:rsidR="00441B14" w:rsidRPr="00441B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экономики.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Ведь</w:t>
      </w:r>
      <w:r w:rsidR="00441B14" w:rsidRPr="00441B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2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современный </w:t>
      </w:r>
      <w:r w:rsidR="00441B14" w:rsidRPr="00441B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вектор движения направлен на </w:t>
      </w:r>
      <w:r w:rsidR="00441B14" w:rsidRPr="00441B14">
        <w:rPr>
          <w:rFonts w:ascii="Times New Roman" w:hAnsi="Times New Roman" w:cs="Times New Roman"/>
          <w:sz w:val="24"/>
          <w:szCs w:val="24"/>
        </w:rPr>
        <w:t>электронику, машиностроение и управление процессами - на самые востребованные направления  экономики Татарстана. </w:t>
      </w:r>
      <w:r w:rsidR="00D279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79A0" w:rsidRPr="00D279A0" w:rsidRDefault="00D279A0" w:rsidP="00D279A0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Обучение для слушателей </w:t>
      </w:r>
      <w:proofErr w:type="spellStart"/>
      <w:r w:rsidRPr="00D2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предпенсионного</w:t>
      </w:r>
      <w:proofErr w:type="spellEnd"/>
      <w:r w:rsidRPr="00D2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возраста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D2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бесплатное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074F9" w:rsidRPr="00F83086" w:rsidRDefault="002074F9" w:rsidP="00902167">
      <w:pPr>
        <w:spacing w:after="0" w:line="23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окончании курса каждый</w:t>
      </w:r>
      <w:r w:rsidR="00592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обучающийся</w:t>
      </w:r>
      <w:r w:rsidRPr="00F8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</w:t>
      </w:r>
      <w:r w:rsidR="00062A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</w:t>
      </w:r>
      <w:r w:rsidRPr="00F8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два документа – диплом о переподготовке установленного образца и сертификат «</w:t>
      </w:r>
      <w:proofErr w:type="spellStart"/>
      <w:r w:rsidRPr="00F8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Скиллс</w:t>
      </w:r>
      <w:proofErr w:type="spellEnd"/>
      <w:r w:rsidRPr="00F8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паспорт», признанный ведущими работодателями страны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B2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41B14" w:rsidRDefault="00B20181" w:rsidP="00D279A0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1A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Обучение </w:t>
      </w:r>
      <w:r w:rsidR="00063F23" w:rsidRPr="00063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компетенции</w:t>
      </w:r>
      <w:proofErr w:type="gramEnd"/>
      <w:r w:rsidR="00063F23" w:rsidRPr="00063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«Электроника» на оборудовании, соответствующему международным стандартам </w:t>
      </w:r>
      <w:proofErr w:type="spellStart"/>
      <w:r w:rsidR="00063F23" w:rsidRPr="00C23D47">
        <w:rPr>
          <w:rFonts w:ascii="Times New Roman" w:hAnsi="Times New Roman" w:cs="Times New Roman"/>
          <w:sz w:val="24"/>
          <w:szCs w:val="24"/>
        </w:rPr>
        <w:t>WorldSkills</w:t>
      </w:r>
      <w:proofErr w:type="spellEnd"/>
      <w:r w:rsidR="00063F23" w:rsidRPr="00063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51A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провод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или</w:t>
      </w:r>
      <w:r w:rsidRPr="00F51A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сертифицированные специалисты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201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222" w:rsidRDefault="00F95222" w:rsidP="001665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F95222" w:rsidSect="008465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ECE"/>
    <w:rsid w:val="00011BD4"/>
    <w:rsid w:val="00062AC2"/>
    <w:rsid w:val="00063F23"/>
    <w:rsid w:val="000A56E1"/>
    <w:rsid w:val="000B2CE5"/>
    <w:rsid w:val="000E4803"/>
    <w:rsid w:val="000E7CE7"/>
    <w:rsid w:val="00106D01"/>
    <w:rsid w:val="0016653C"/>
    <w:rsid w:val="00170ECE"/>
    <w:rsid w:val="001E419E"/>
    <w:rsid w:val="00200314"/>
    <w:rsid w:val="002074F9"/>
    <w:rsid w:val="002265F6"/>
    <w:rsid w:val="002409ED"/>
    <w:rsid w:val="002B1625"/>
    <w:rsid w:val="002B5DCE"/>
    <w:rsid w:val="00332753"/>
    <w:rsid w:val="00343AF4"/>
    <w:rsid w:val="0035189A"/>
    <w:rsid w:val="0038366D"/>
    <w:rsid w:val="0042466C"/>
    <w:rsid w:val="004341BF"/>
    <w:rsid w:val="00441B14"/>
    <w:rsid w:val="0044696F"/>
    <w:rsid w:val="00453FAE"/>
    <w:rsid w:val="00454ED6"/>
    <w:rsid w:val="004D13D5"/>
    <w:rsid w:val="004E3620"/>
    <w:rsid w:val="00510AEF"/>
    <w:rsid w:val="00551D63"/>
    <w:rsid w:val="00554F38"/>
    <w:rsid w:val="005929DD"/>
    <w:rsid w:val="0068022B"/>
    <w:rsid w:val="006D32E8"/>
    <w:rsid w:val="00704FFD"/>
    <w:rsid w:val="007115EB"/>
    <w:rsid w:val="007907F8"/>
    <w:rsid w:val="007B5C73"/>
    <w:rsid w:val="007E1640"/>
    <w:rsid w:val="008352FC"/>
    <w:rsid w:val="008465D1"/>
    <w:rsid w:val="00860E26"/>
    <w:rsid w:val="008A6E34"/>
    <w:rsid w:val="00902167"/>
    <w:rsid w:val="00911253"/>
    <w:rsid w:val="009603E7"/>
    <w:rsid w:val="00961B67"/>
    <w:rsid w:val="00967DEC"/>
    <w:rsid w:val="00997258"/>
    <w:rsid w:val="009B2AA8"/>
    <w:rsid w:val="009F4AC4"/>
    <w:rsid w:val="00A0776D"/>
    <w:rsid w:val="00A364B4"/>
    <w:rsid w:val="00A7560C"/>
    <w:rsid w:val="00A85883"/>
    <w:rsid w:val="00A87AAC"/>
    <w:rsid w:val="00AB0C03"/>
    <w:rsid w:val="00AF706C"/>
    <w:rsid w:val="00B20181"/>
    <w:rsid w:val="00B572EC"/>
    <w:rsid w:val="00BC7976"/>
    <w:rsid w:val="00C23D47"/>
    <w:rsid w:val="00C328E4"/>
    <w:rsid w:val="00C4518B"/>
    <w:rsid w:val="00C549FB"/>
    <w:rsid w:val="00CB16A1"/>
    <w:rsid w:val="00CB3F67"/>
    <w:rsid w:val="00D279A0"/>
    <w:rsid w:val="00D97A68"/>
    <w:rsid w:val="00DC3E9E"/>
    <w:rsid w:val="00DC4588"/>
    <w:rsid w:val="00DD6748"/>
    <w:rsid w:val="00E00A4A"/>
    <w:rsid w:val="00E60E4D"/>
    <w:rsid w:val="00E65C42"/>
    <w:rsid w:val="00E7190B"/>
    <w:rsid w:val="00E77F9C"/>
    <w:rsid w:val="00E92FEA"/>
    <w:rsid w:val="00EB2F7C"/>
    <w:rsid w:val="00F20C3A"/>
    <w:rsid w:val="00F23737"/>
    <w:rsid w:val="00F358FE"/>
    <w:rsid w:val="00F51AC8"/>
    <w:rsid w:val="00F83086"/>
    <w:rsid w:val="00F9045C"/>
    <w:rsid w:val="00F9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41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0E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0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EC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E4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E41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F20C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41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0E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0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EC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E4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E41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F20C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УчЧасть1</dc:creator>
  <cp:lastModifiedBy>RAY5</cp:lastModifiedBy>
  <cp:revision>2</cp:revision>
  <cp:lastPrinted>2019-10-14T12:20:00Z</cp:lastPrinted>
  <dcterms:created xsi:type="dcterms:W3CDTF">2020-06-15T07:38:00Z</dcterms:created>
  <dcterms:modified xsi:type="dcterms:W3CDTF">2020-06-15T07:38:00Z</dcterms:modified>
</cp:coreProperties>
</file>